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B97B5" w14:textId="77777777" w:rsidR="00B32B94" w:rsidRDefault="00000000">
      <w:pPr>
        <w:widowControl/>
        <w:jc w:val="left"/>
        <w:rPr>
          <w:rFonts w:ascii="黑体" w:eastAsia="黑体" w:hAnsi="Calibri" w:cs="Times New Roman"/>
          <w:color w:val="000000"/>
          <w:sz w:val="32"/>
          <w:szCs w:val="22"/>
        </w:rPr>
      </w:pPr>
      <w:r>
        <w:rPr>
          <w:rFonts w:ascii="黑体" w:eastAsia="黑体" w:hAnsi="Calibri" w:cs="Times New Roman"/>
          <w:color w:val="000000"/>
          <w:sz w:val="32"/>
          <w:szCs w:val="22"/>
        </w:rPr>
        <w:t>附件</w:t>
      </w:r>
      <w:r>
        <w:rPr>
          <w:rFonts w:ascii="黑体" w:eastAsia="黑体" w:hAnsi="Calibri" w:cs="Times New Roman" w:hint="eastAsia"/>
          <w:color w:val="000000"/>
          <w:sz w:val="32"/>
          <w:szCs w:val="22"/>
        </w:rPr>
        <w:t>2</w:t>
      </w:r>
      <w:r>
        <w:rPr>
          <w:rFonts w:ascii="黑体" w:eastAsia="黑体" w:hAnsi="Calibri" w:cs="Times New Roman"/>
          <w:color w:val="000000"/>
          <w:sz w:val="32"/>
          <w:szCs w:val="22"/>
        </w:rPr>
        <w:t xml:space="preserve"> </w:t>
      </w:r>
      <w:r>
        <w:rPr>
          <w:rFonts w:ascii="黑体" w:eastAsia="黑体" w:hAnsi="Calibri" w:cs="Times New Roman" w:hint="eastAsia"/>
          <w:color w:val="000000"/>
          <w:sz w:val="32"/>
          <w:szCs w:val="22"/>
        </w:rPr>
        <w:t>《博士学位论文预答辩专家评审意见》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991"/>
        <w:gridCol w:w="1534"/>
        <w:gridCol w:w="3329"/>
      </w:tblGrid>
      <w:tr w:rsidR="00B32B94" w14:paraId="0006BADE" w14:textId="77777777" w:rsidTr="00FE28BF">
        <w:trPr>
          <w:cantSplit/>
          <w:trHeight w:val="780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87A012" w14:textId="77777777" w:rsidR="00B32B94" w:rsidRDefault="00000000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pacing w:val="52"/>
                <w:sz w:val="28"/>
                <w:szCs w:val="22"/>
              </w:rPr>
              <w:t>论文题</w:t>
            </w: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>目</w:t>
            </w:r>
          </w:p>
        </w:tc>
        <w:tc>
          <w:tcPr>
            <w:tcW w:w="402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14978D" w14:textId="77777777" w:rsidR="00B32B94" w:rsidRDefault="00B32B94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</w:tc>
      </w:tr>
      <w:tr w:rsidR="00B32B94" w14:paraId="34D24AE1" w14:textId="77777777" w:rsidTr="00FE28BF">
        <w:trPr>
          <w:trHeight w:val="780"/>
        </w:trPr>
        <w:tc>
          <w:tcPr>
            <w:tcW w:w="97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3B846F" w14:textId="77777777" w:rsidR="00B32B94" w:rsidRDefault="00000000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>博士生姓名</w:t>
            </w:r>
          </w:p>
        </w:tc>
        <w:tc>
          <w:tcPr>
            <w:tcW w:w="11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44921" w14:textId="77777777" w:rsidR="00B32B94" w:rsidRDefault="00B32B94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63DF2" w14:textId="77777777" w:rsidR="00B32B94" w:rsidRDefault="00000000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>学科、专业</w:t>
            </w:r>
          </w:p>
        </w:tc>
        <w:tc>
          <w:tcPr>
            <w:tcW w:w="19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34747" w14:textId="77777777" w:rsidR="00B32B94" w:rsidRDefault="00B32B94">
            <w:pPr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</w:tc>
      </w:tr>
      <w:tr w:rsidR="00B32B94" w14:paraId="3B1C6264" w14:textId="77777777" w:rsidTr="00FE28BF">
        <w:trPr>
          <w:cantSplit/>
          <w:trHeight w:val="1135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BD76C" w14:textId="192E07EC" w:rsidR="00B32B94" w:rsidRDefault="00000000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>存在的问题及修改意见：</w:t>
            </w:r>
          </w:p>
          <w:p w14:paraId="4820172D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52B343D8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7726232F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3C375610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7BE984A4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3A3EA082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17F49328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42FA9D19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26B7C96F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5F1CF9DF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34AB0F35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</w:p>
          <w:p w14:paraId="5E4CE2F0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  <w:p w14:paraId="2D29352A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  <w:p w14:paraId="30F98D0E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  <w:p w14:paraId="08629980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  <w:p w14:paraId="3B6C0563" w14:textId="77777777" w:rsidR="00FE28BF" w:rsidRDefault="00FE28BF" w:rsidP="00FE28BF">
            <w:pPr>
              <w:spacing w:line="520" w:lineRule="exact"/>
              <w:rPr>
                <w:rFonts w:ascii="仿宋_GB2312" w:eastAsia="仿宋_GB2312" w:hAnsi="Calibri" w:cs="Times New Roman"/>
                <w:b/>
                <w:bCs/>
                <w:sz w:val="28"/>
              </w:rPr>
            </w:pPr>
          </w:p>
          <w:p w14:paraId="2FC41264" w14:textId="77777777" w:rsidR="00FE28BF" w:rsidRPr="00FE28BF" w:rsidRDefault="00FE28BF" w:rsidP="00FE28BF">
            <w:pPr>
              <w:spacing w:line="520" w:lineRule="exact"/>
              <w:rPr>
                <w:rFonts w:ascii="仿宋_GB2312" w:eastAsia="仿宋_GB2312" w:hAnsi="Calibri" w:cs="Times New Roman" w:hint="eastAsia"/>
                <w:b/>
                <w:bCs/>
                <w:sz w:val="28"/>
              </w:rPr>
            </w:pPr>
          </w:p>
          <w:p w14:paraId="7B040C65" w14:textId="77777777" w:rsidR="00B32B94" w:rsidRDefault="00B32B94">
            <w:pPr>
              <w:spacing w:line="240" w:lineRule="exact"/>
              <w:rPr>
                <w:rFonts w:ascii="仿宋_GB2312" w:eastAsia="仿宋_GB2312" w:hAnsi="Calibri" w:cs="Times New Roman"/>
                <w:sz w:val="28"/>
                <w:szCs w:val="22"/>
              </w:rPr>
            </w:pPr>
          </w:p>
          <w:p w14:paraId="655C6770" w14:textId="77777777" w:rsidR="00B32B94" w:rsidRDefault="00000000">
            <w:pPr>
              <w:rPr>
                <w:rFonts w:ascii="仿宋_GB2312" w:eastAsia="仿宋_GB2312" w:hAnsi="Calibri" w:cs="Times New Roman"/>
                <w:b/>
                <w:bCs/>
                <w:sz w:val="28"/>
                <w:szCs w:val="22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2"/>
              </w:rPr>
              <w:t xml:space="preserve">                                    </w:t>
            </w: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>预答辩小组成员签字：</w:t>
            </w:r>
          </w:p>
          <w:p w14:paraId="24F9317E" w14:textId="77777777" w:rsidR="00B32B94" w:rsidRDefault="00B32B94">
            <w:pPr>
              <w:rPr>
                <w:rFonts w:ascii="仿宋_GB2312" w:eastAsia="仿宋_GB2312" w:hAnsi="Calibri" w:cs="Times New Roman"/>
                <w:b/>
                <w:bCs/>
                <w:sz w:val="10"/>
                <w:szCs w:val="22"/>
              </w:rPr>
            </w:pPr>
          </w:p>
          <w:p w14:paraId="06EC87A4" w14:textId="73BE341A" w:rsidR="00B32B94" w:rsidRDefault="00000000">
            <w:pPr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  <w:sz w:val="28"/>
                <w:szCs w:val="22"/>
              </w:rPr>
              <w:t xml:space="preserve">                                      年    月    日</w:t>
            </w:r>
          </w:p>
        </w:tc>
      </w:tr>
    </w:tbl>
    <w:p w14:paraId="4AF75890" w14:textId="77777777" w:rsidR="00B32B94" w:rsidRDefault="00B32B94"/>
    <w:sectPr w:rsidR="00B3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ZmZjNlMjRmYmM0ZDBmMTRhMzUwN2JhN2Y0YjEyNjAifQ=="/>
  </w:docVars>
  <w:rsids>
    <w:rsidRoot w:val="11215B4A"/>
    <w:rsid w:val="00B32B94"/>
    <w:rsid w:val="00FE28BF"/>
    <w:rsid w:val="112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E5493"/>
  <w15:docId w15:val="{9DBF173C-18C0-44E3-BE26-10364192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南港乙烯张明水</dc:creator>
  <cp:lastModifiedBy>张明水</cp:lastModifiedBy>
  <cp:revision>2</cp:revision>
  <dcterms:created xsi:type="dcterms:W3CDTF">2024-04-06T00:21:00Z</dcterms:created>
  <dcterms:modified xsi:type="dcterms:W3CDTF">2024-04-06T00:26:00Z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47701B9D3B0C43F0AA2A53CCE9E6C4DD_11</vt:lpwstr>
  </property>
</Properties>
</file>